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DBF19" w14:textId="33FFCE26" w:rsidR="00717D74" w:rsidRDefault="00717D74" w:rsidP="00717D74">
      <w:r>
        <w:t>様式第</w:t>
      </w:r>
      <w:r>
        <w:rPr>
          <w:rFonts w:hint="eastAsia"/>
        </w:rPr>
        <w:t>５</w:t>
      </w:r>
      <w:r>
        <w:t>号</w:t>
      </w:r>
    </w:p>
    <w:p w14:paraId="0696F508" w14:textId="448FCAB9" w:rsidR="00717D74" w:rsidRPr="00717D74" w:rsidRDefault="00717D74" w:rsidP="00717D74">
      <w:pPr>
        <w:jc w:val="center"/>
        <w:rPr>
          <w:rFonts w:hAnsi="ＭＳ 明朝"/>
          <w:b/>
          <w:bCs/>
          <w:sz w:val="32"/>
          <w:szCs w:val="32"/>
        </w:rPr>
      </w:pPr>
      <w:r w:rsidRPr="00717D74">
        <w:rPr>
          <w:rFonts w:hAnsi="ＭＳ 明朝" w:hint="eastAsia"/>
          <w:b/>
          <w:bCs/>
          <w:sz w:val="32"/>
          <w:szCs w:val="32"/>
        </w:rPr>
        <w:t>キッチンカー事故報告書</w:t>
      </w:r>
    </w:p>
    <w:p w14:paraId="71A1C2B5" w14:textId="65B79037" w:rsidR="00717D74" w:rsidRDefault="00717D74" w:rsidP="00717D74">
      <w:pPr>
        <w:rPr>
          <w:rFonts w:ascii="ＭＳ ゴシック" w:eastAsia="ＭＳ ゴシック" w:hAnsi="ＭＳ ゴシック"/>
          <w:sz w:val="24"/>
          <w:szCs w:val="24"/>
        </w:rPr>
      </w:pPr>
    </w:p>
    <w:p w14:paraId="4E247C33" w14:textId="234B1C53" w:rsidR="00717D74" w:rsidRPr="00717D74" w:rsidRDefault="00717D74" w:rsidP="00717D74">
      <w:pPr>
        <w:jc w:val="right"/>
        <w:rPr>
          <w:rFonts w:ascii="ＭS明朝" w:eastAsia="ＭS明朝" w:hAnsi="ＭＳ 明朝"/>
        </w:rPr>
      </w:pPr>
      <w:r w:rsidRPr="00717D74">
        <w:rPr>
          <w:rFonts w:ascii="ＭS明朝" w:eastAsia="ＭS明朝" w:hAnsi="ＭＳ 明朝" w:hint="eastAsia"/>
        </w:rPr>
        <w:t>報告　　令和　　年　　月　　日</w:t>
      </w:r>
    </w:p>
    <w:p w14:paraId="09E04FAC" w14:textId="77777777" w:rsidR="00717D74" w:rsidRDefault="00717D74" w:rsidP="00717D74">
      <w:pPr>
        <w:ind w:firstLineChars="100" w:firstLine="220"/>
        <w:jc w:val="left"/>
      </w:pPr>
      <w:r>
        <w:rPr>
          <w:rFonts w:hint="eastAsia"/>
        </w:rPr>
        <w:t>甘楽町長　　様</w:t>
      </w:r>
    </w:p>
    <w:p w14:paraId="7D5D2DA2" w14:textId="77777777" w:rsidR="00717D74" w:rsidRDefault="00717D74" w:rsidP="00717D74">
      <w:pPr>
        <w:jc w:val="left"/>
      </w:pPr>
    </w:p>
    <w:p w14:paraId="7AAC89DF" w14:textId="77777777" w:rsidR="00717D74" w:rsidRDefault="00717D74" w:rsidP="00717D74">
      <w:pPr>
        <w:jc w:val="left"/>
      </w:pPr>
    </w:p>
    <w:p w14:paraId="4832311D" w14:textId="77777777" w:rsidR="00717D74" w:rsidRPr="0044322E" w:rsidRDefault="00717D74" w:rsidP="00717D74">
      <w:pPr>
        <w:ind w:firstLineChars="1800" w:firstLine="3960"/>
      </w:pPr>
      <w:r>
        <w:rPr>
          <w:rFonts w:hint="eastAsia"/>
        </w:rPr>
        <w:t xml:space="preserve">　</w:t>
      </w:r>
      <w:r w:rsidRPr="0044322E">
        <w:rPr>
          <w:rFonts w:hint="eastAsia"/>
        </w:rPr>
        <w:t xml:space="preserve">住所（所在）　　甘楽町大字　　　　　　　</w:t>
      </w:r>
    </w:p>
    <w:p w14:paraId="4892FE2D" w14:textId="77777777" w:rsidR="00717D74" w:rsidRDefault="00717D74" w:rsidP="00717D74">
      <w:pPr>
        <w:ind w:firstLineChars="1500" w:firstLine="3300"/>
      </w:pPr>
      <w:r>
        <w:t>申請者</w:t>
      </w:r>
      <w:r>
        <w:rPr>
          <w:rFonts w:hint="eastAsia"/>
        </w:rPr>
        <w:t xml:space="preserve">　</w:t>
      </w:r>
      <w:r>
        <w:t>氏名</w:t>
      </w:r>
      <w:r>
        <w:rPr>
          <w:rFonts w:hint="eastAsia"/>
        </w:rPr>
        <w:t xml:space="preserve">（名称）　　</w:t>
      </w:r>
    </w:p>
    <w:p w14:paraId="4A2DD99E" w14:textId="77777777" w:rsidR="00717D74" w:rsidRDefault="00717D74" w:rsidP="00717D74">
      <w:pPr>
        <w:ind w:firstLineChars="1800" w:firstLine="3960"/>
      </w:pPr>
      <w:r>
        <w:rPr>
          <w:rFonts w:hint="eastAsia"/>
        </w:rPr>
        <w:t xml:space="preserve">　</w:t>
      </w:r>
      <w:r w:rsidRPr="00717D74">
        <w:rPr>
          <w:rFonts w:hint="eastAsia"/>
          <w:spacing w:val="146"/>
          <w:fitText w:val="1320" w:id="-441625599"/>
        </w:rPr>
        <w:t>電話番</w:t>
      </w:r>
      <w:r w:rsidRPr="00717D74">
        <w:rPr>
          <w:rFonts w:hint="eastAsia"/>
          <w:spacing w:val="2"/>
          <w:fitText w:val="1320" w:id="-441625599"/>
        </w:rPr>
        <w:t>号</w:t>
      </w:r>
      <w:r>
        <w:rPr>
          <w:rFonts w:hint="eastAsia"/>
        </w:rPr>
        <w:t xml:space="preserve">　　</w:t>
      </w:r>
    </w:p>
    <w:p w14:paraId="138A662F" w14:textId="3F7EDE3C" w:rsidR="00717D74" w:rsidRDefault="00717D74" w:rsidP="00717D74">
      <w:pPr>
        <w:rPr>
          <w:rFonts w:ascii="ＭＳ ゴシック" w:eastAsia="ＭＳ ゴシック" w:hAnsi="ＭＳ ゴシック"/>
          <w:sz w:val="24"/>
          <w:szCs w:val="24"/>
        </w:rPr>
      </w:pPr>
    </w:p>
    <w:p w14:paraId="01207061" w14:textId="66388AF0" w:rsidR="00717D74" w:rsidRDefault="00717D74" w:rsidP="00717D74">
      <w:pPr>
        <w:rPr>
          <w:rFonts w:ascii="ＭＳ ゴシック" w:eastAsia="ＭＳ ゴシック" w:hAnsi="ＭＳ ゴシック"/>
          <w:sz w:val="24"/>
          <w:szCs w:val="24"/>
        </w:rPr>
      </w:pPr>
    </w:p>
    <w:p w14:paraId="337A69AB" w14:textId="343752EE" w:rsidR="00717D74" w:rsidRDefault="00717D74" w:rsidP="003D7DFE">
      <w:pPr>
        <w:ind w:firstLineChars="100" w:firstLine="220"/>
      </w:pPr>
      <w:r w:rsidRPr="00554A41">
        <w:t>災害時避難所支援車両（キッチンカー）貸出</w:t>
      </w:r>
      <w:r>
        <w:t>要領</w:t>
      </w:r>
      <w:r>
        <w:rPr>
          <w:rFonts w:hint="eastAsia"/>
        </w:rPr>
        <w:t>第</w:t>
      </w:r>
      <w:r w:rsidR="003D7DFE">
        <w:rPr>
          <w:rFonts w:hint="eastAsia"/>
        </w:rPr>
        <w:t>１</w:t>
      </w:r>
      <w:r>
        <w:rPr>
          <w:rFonts w:hint="eastAsia"/>
        </w:rPr>
        <w:t>４条</w:t>
      </w:r>
      <w:r w:rsidR="003D7DFE">
        <w:rPr>
          <w:rFonts w:hint="eastAsia"/>
        </w:rPr>
        <w:t>第１項</w:t>
      </w:r>
      <w:r>
        <w:rPr>
          <w:rFonts w:hint="eastAsia"/>
        </w:rPr>
        <w:t>の規定により、</w:t>
      </w:r>
      <w:r w:rsidR="003D7DFE">
        <w:rPr>
          <w:rFonts w:hint="eastAsia"/>
        </w:rPr>
        <w:t>次</w:t>
      </w:r>
      <w:r>
        <w:rPr>
          <w:rFonts w:hint="eastAsia"/>
        </w:rPr>
        <w:t>のとおり</w:t>
      </w:r>
      <w:r w:rsidR="003D7DFE">
        <w:rPr>
          <w:rFonts w:hint="eastAsia"/>
        </w:rPr>
        <w:t>報告</w:t>
      </w:r>
      <w:r>
        <w:rPr>
          <w:rFonts w:hint="eastAsia"/>
        </w:rPr>
        <w:t>します。</w:t>
      </w:r>
    </w:p>
    <w:tbl>
      <w:tblPr>
        <w:tblStyle w:val="a9"/>
        <w:tblW w:w="9072" w:type="dxa"/>
        <w:tblInd w:w="-5" w:type="dxa"/>
        <w:tblLook w:val="04A0" w:firstRow="1" w:lastRow="0" w:firstColumn="1" w:lastColumn="0" w:noHBand="0" w:noVBand="1"/>
      </w:tblPr>
      <w:tblGrid>
        <w:gridCol w:w="1134"/>
        <w:gridCol w:w="993"/>
        <w:gridCol w:w="6945"/>
      </w:tblGrid>
      <w:tr w:rsidR="003D7DFE" w14:paraId="3B2BBA16" w14:textId="77777777" w:rsidTr="00B164B1">
        <w:trPr>
          <w:trHeight w:val="597"/>
        </w:trPr>
        <w:tc>
          <w:tcPr>
            <w:tcW w:w="1134" w:type="dxa"/>
            <w:vMerge w:val="restart"/>
            <w:vAlign w:val="center"/>
          </w:tcPr>
          <w:p w14:paraId="7A34A314" w14:textId="40221E43" w:rsidR="003D7DFE" w:rsidRDefault="003D7DFE" w:rsidP="00611B32">
            <w:pPr>
              <w:jc w:val="center"/>
            </w:pPr>
            <w:r w:rsidRPr="003D7DFE">
              <w:rPr>
                <w:rFonts w:hint="eastAsia"/>
                <w:spacing w:val="110"/>
                <w:fitText w:val="880" w:id="-441622272"/>
              </w:rPr>
              <w:t>運転</w:t>
            </w:r>
            <w:r w:rsidRPr="003D7DFE">
              <w:rPr>
                <w:rFonts w:hint="eastAsia"/>
                <w:fitText w:val="880" w:id="-441622272"/>
              </w:rPr>
              <w:t>者</w:t>
            </w:r>
          </w:p>
        </w:tc>
        <w:tc>
          <w:tcPr>
            <w:tcW w:w="993" w:type="dxa"/>
            <w:vAlign w:val="center"/>
          </w:tcPr>
          <w:p w14:paraId="712A59D8" w14:textId="2CC36837" w:rsidR="003D7DFE" w:rsidRDefault="003D7DFE" w:rsidP="003D7DFE">
            <w:pPr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vAlign w:val="center"/>
          </w:tcPr>
          <w:p w14:paraId="50612DED" w14:textId="366C3B43" w:rsidR="003D7DFE" w:rsidRDefault="003D7DFE" w:rsidP="00611B32"/>
        </w:tc>
      </w:tr>
      <w:tr w:rsidR="003D7DFE" w14:paraId="374876CE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178EA16E" w14:textId="77777777" w:rsidR="003D7DFE" w:rsidRDefault="003D7DFE" w:rsidP="00611B32">
            <w:pPr>
              <w:jc w:val="center"/>
            </w:pPr>
          </w:p>
        </w:tc>
        <w:tc>
          <w:tcPr>
            <w:tcW w:w="993" w:type="dxa"/>
            <w:vAlign w:val="center"/>
          </w:tcPr>
          <w:p w14:paraId="346335DE" w14:textId="218B792E" w:rsidR="003D7DFE" w:rsidRDefault="003D7DFE" w:rsidP="00611B32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6945" w:type="dxa"/>
            <w:tcBorders>
              <w:top w:val="single" w:sz="4" w:space="0" w:color="auto"/>
            </w:tcBorders>
            <w:vAlign w:val="center"/>
          </w:tcPr>
          <w:p w14:paraId="55D3BEB8" w14:textId="1E761DD5" w:rsidR="003D7DFE" w:rsidRDefault="003D7DFE" w:rsidP="00611B32">
            <w:pPr>
              <w:ind w:leftChars="100" w:left="220" w:firstLineChars="100" w:firstLine="220"/>
              <w:jc w:val="left"/>
            </w:pPr>
          </w:p>
        </w:tc>
      </w:tr>
      <w:tr w:rsidR="003D7DFE" w14:paraId="73D26C2B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72028E21" w14:textId="71A7BC68" w:rsidR="003D7DFE" w:rsidRDefault="003D7DFE" w:rsidP="00611B32">
            <w:pPr>
              <w:jc w:val="center"/>
            </w:pPr>
          </w:p>
        </w:tc>
        <w:tc>
          <w:tcPr>
            <w:tcW w:w="993" w:type="dxa"/>
            <w:vAlign w:val="center"/>
          </w:tcPr>
          <w:p w14:paraId="7AD33983" w14:textId="4E90B626" w:rsidR="003D7DFE" w:rsidRDefault="003D7DFE" w:rsidP="00611B32">
            <w:pPr>
              <w:jc w:val="center"/>
            </w:pPr>
            <w:r w:rsidRPr="00B164B1">
              <w:rPr>
                <w:rFonts w:hint="eastAsia"/>
              </w:rPr>
              <w:t>連絡先</w:t>
            </w:r>
          </w:p>
        </w:tc>
        <w:tc>
          <w:tcPr>
            <w:tcW w:w="6945" w:type="dxa"/>
            <w:vAlign w:val="center"/>
          </w:tcPr>
          <w:p w14:paraId="67138B43" w14:textId="42F98E41" w:rsidR="003D7DFE" w:rsidRDefault="003D7DFE" w:rsidP="00611B32">
            <w:pPr>
              <w:ind w:leftChars="100" w:left="220"/>
            </w:pPr>
          </w:p>
        </w:tc>
      </w:tr>
      <w:tr w:rsidR="003D7DFE" w14:paraId="25C38BC5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2F910506" w14:textId="16FB0CDB" w:rsidR="003D7DFE" w:rsidRDefault="003D7DFE" w:rsidP="00611B32">
            <w:pPr>
              <w:jc w:val="center"/>
            </w:pPr>
          </w:p>
        </w:tc>
        <w:tc>
          <w:tcPr>
            <w:tcW w:w="993" w:type="dxa"/>
            <w:vAlign w:val="center"/>
          </w:tcPr>
          <w:p w14:paraId="6EF9B17D" w14:textId="77777777" w:rsidR="00B164B1" w:rsidRDefault="003D7DFE" w:rsidP="00611B32">
            <w:pPr>
              <w:jc w:val="center"/>
            </w:pPr>
            <w:r>
              <w:rPr>
                <w:rFonts w:hint="eastAsia"/>
              </w:rPr>
              <w:t>免許証</w:t>
            </w:r>
          </w:p>
          <w:p w14:paraId="3B5268D0" w14:textId="35F76565" w:rsidR="003D7DFE" w:rsidRDefault="003D7DFE" w:rsidP="00611B32">
            <w:pPr>
              <w:jc w:val="center"/>
            </w:pPr>
            <w:r>
              <w:rPr>
                <w:rFonts w:hint="eastAsia"/>
              </w:rPr>
              <w:t>の番号</w:t>
            </w:r>
          </w:p>
        </w:tc>
        <w:tc>
          <w:tcPr>
            <w:tcW w:w="6945" w:type="dxa"/>
            <w:vAlign w:val="center"/>
          </w:tcPr>
          <w:p w14:paraId="19B09151" w14:textId="4AF3DE63" w:rsidR="003D7DFE" w:rsidRDefault="003D7DFE" w:rsidP="00611B32">
            <w:pPr>
              <w:wordWrap w:val="0"/>
              <w:jc w:val="right"/>
            </w:pPr>
          </w:p>
        </w:tc>
      </w:tr>
      <w:tr w:rsidR="003D7DFE" w14:paraId="6F5D451B" w14:textId="77777777" w:rsidTr="00B164B1">
        <w:trPr>
          <w:trHeight w:val="597"/>
        </w:trPr>
        <w:tc>
          <w:tcPr>
            <w:tcW w:w="1134" w:type="dxa"/>
            <w:vMerge w:val="restart"/>
            <w:vAlign w:val="center"/>
          </w:tcPr>
          <w:p w14:paraId="59D5D902" w14:textId="42F5D1DC" w:rsidR="003D7DFE" w:rsidRDefault="003D7DFE" w:rsidP="003D7DFE">
            <w:pPr>
              <w:jc w:val="center"/>
            </w:pPr>
            <w:r w:rsidRPr="003D7DFE">
              <w:rPr>
                <w:rFonts w:hint="eastAsia"/>
                <w:spacing w:val="110"/>
                <w:fitText w:val="880" w:id="-441622270"/>
              </w:rPr>
              <w:t>相手</w:t>
            </w:r>
            <w:r w:rsidRPr="003D7DFE">
              <w:rPr>
                <w:rFonts w:hint="eastAsia"/>
                <w:fitText w:val="880" w:id="-441622270"/>
              </w:rPr>
              <w:t>方</w:t>
            </w:r>
          </w:p>
        </w:tc>
        <w:tc>
          <w:tcPr>
            <w:tcW w:w="993" w:type="dxa"/>
            <w:vAlign w:val="center"/>
          </w:tcPr>
          <w:p w14:paraId="1A0AA613" w14:textId="7264CC8C" w:rsidR="003D7DFE" w:rsidRDefault="003D7DFE" w:rsidP="003D7DFE">
            <w:pPr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6945" w:type="dxa"/>
            <w:vAlign w:val="center"/>
          </w:tcPr>
          <w:p w14:paraId="37BD2C67" w14:textId="77777777" w:rsidR="003D7DFE" w:rsidRDefault="003D7DFE" w:rsidP="003D7DFE"/>
        </w:tc>
      </w:tr>
      <w:tr w:rsidR="003D7DFE" w14:paraId="7E55B8D7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3BE2D3EA" w14:textId="63D58729" w:rsidR="003D7DFE" w:rsidRDefault="003D7DFE" w:rsidP="003D7DFE">
            <w:pPr>
              <w:jc w:val="center"/>
            </w:pPr>
          </w:p>
        </w:tc>
        <w:tc>
          <w:tcPr>
            <w:tcW w:w="993" w:type="dxa"/>
            <w:vAlign w:val="center"/>
          </w:tcPr>
          <w:p w14:paraId="1BEAC5AC" w14:textId="0A5861AD" w:rsidR="003D7DFE" w:rsidRDefault="003D7DFE" w:rsidP="003D7DFE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6945" w:type="dxa"/>
            <w:vAlign w:val="center"/>
          </w:tcPr>
          <w:p w14:paraId="07E8857D" w14:textId="3738DFB4" w:rsidR="003D7DFE" w:rsidRDefault="003D7DFE" w:rsidP="003D7DFE">
            <w:pPr>
              <w:ind w:firstLineChars="200" w:firstLine="440"/>
            </w:pPr>
          </w:p>
        </w:tc>
      </w:tr>
      <w:tr w:rsidR="003D7DFE" w14:paraId="0BE68FF0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66D9FD05" w14:textId="77777777" w:rsidR="003D7DFE" w:rsidRDefault="003D7DFE" w:rsidP="003D7DFE">
            <w:pPr>
              <w:jc w:val="center"/>
            </w:pPr>
          </w:p>
        </w:tc>
        <w:tc>
          <w:tcPr>
            <w:tcW w:w="993" w:type="dxa"/>
            <w:vAlign w:val="center"/>
          </w:tcPr>
          <w:p w14:paraId="53CC9BE8" w14:textId="2333170C" w:rsidR="003D7DFE" w:rsidRDefault="003D7DFE" w:rsidP="003D7DFE">
            <w:pPr>
              <w:jc w:val="center"/>
            </w:pPr>
            <w:r w:rsidRPr="00B164B1">
              <w:rPr>
                <w:rFonts w:hint="eastAsia"/>
              </w:rPr>
              <w:t>連絡先</w:t>
            </w:r>
          </w:p>
        </w:tc>
        <w:tc>
          <w:tcPr>
            <w:tcW w:w="6945" w:type="dxa"/>
            <w:vAlign w:val="center"/>
          </w:tcPr>
          <w:p w14:paraId="6B85ED1E" w14:textId="77777777" w:rsidR="003D7DFE" w:rsidRDefault="003D7DFE" w:rsidP="003D7DFE">
            <w:pPr>
              <w:ind w:firstLineChars="200" w:firstLine="440"/>
            </w:pPr>
          </w:p>
        </w:tc>
      </w:tr>
      <w:tr w:rsidR="003D7DFE" w14:paraId="09F047EF" w14:textId="77777777" w:rsidTr="00B164B1">
        <w:trPr>
          <w:trHeight w:val="597"/>
        </w:trPr>
        <w:tc>
          <w:tcPr>
            <w:tcW w:w="1134" w:type="dxa"/>
            <w:vMerge w:val="restart"/>
            <w:vAlign w:val="center"/>
          </w:tcPr>
          <w:p w14:paraId="39A1054B" w14:textId="2281C8E6" w:rsidR="003D7DFE" w:rsidRDefault="003D7DFE" w:rsidP="003D7DFE">
            <w:pPr>
              <w:jc w:val="center"/>
            </w:pPr>
            <w:r>
              <w:rPr>
                <w:rFonts w:hint="eastAsia"/>
              </w:rPr>
              <w:t>事故発生</w:t>
            </w:r>
          </w:p>
        </w:tc>
        <w:tc>
          <w:tcPr>
            <w:tcW w:w="993" w:type="dxa"/>
            <w:vAlign w:val="center"/>
          </w:tcPr>
          <w:p w14:paraId="799EFD10" w14:textId="792A17D2" w:rsidR="003D7DFE" w:rsidRDefault="003D7DFE" w:rsidP="003D7DFE">
            <w:pPr>
              <w:jc w:val="center"/>
            </w:pPr>
            <w:r>
              <w:rPr>
                <w:rFonts w:hint="eastAsia"/>
              </w:rPr>
              <w:t>日　時</w:t>
            </w:r>
          </w:p>
        </w:tc>
        <w:tc>
          <w:tcPr>
            <w:tcW w:w="6945" w:type="dxa"/>
            <w:vAlign w:val="center"/>
          </w:tcPr>
          <w:p w14:paraId="708719A8" w14:textId="55040203" w:rsidR="003D7DFE" w:rsidRPr="00B164B1" w:rsidRDefault="00B164B1" w:rsidP="00B164B1">
            <w:pPr>
              <w:jc w:val="right"/>
            </w:pPr>
            <w:r>
              <w:rPr>
                <w:rFonts w:hint="eastAsia"/>
              </w:rPr>
              <w:t>年　　月　　日　午前・午後　　時　　分（天候：　　　）</w:t>
            </w:r>
          </w:p>
        </w:tc>
      </w:tr>
      <w:tr w:rsidR="003D7DFE" w14:paraId="3D74FFAF" w14:textId="77777777" w:rsidTr="00B164B1">
        <w:trPr>
          <w:trHeight w:val="597"/>
        </w:trPr>
        <w:tc>
          <w:tcPr>
            <w:tcW w:w="1134" w:type="dxa"/>
            <w:vMerge/>
            <w:vAlign w:val="center"/>
          </w:tcPr>
          <w:p w14:paraId="4895A81A" w14:textId="77777777" w:rsidR="003D7DFE" w:rsidRDefault="003D7DFE" w:rsidP="003D7DFE">
            <w:pPr>
              <w:jc w:val="center"/>
            </w:pPr>
          </w:p>
        </w:tc>
        <w:tc>
          <w:tcPr>
            <w:tcW w:w="993" w:type="dxa"/>
            <w:vAlign w:val="center"/>
          </w:tcPr>
          <w:p w14:paraId="42F9C777" w14:textId="17B4A14C" w:rsidR="003D7DFE" w:rsidRDefault="003D7DFE" w:rsidP="003D7DFE">
            <w:pPr>
              <w:jc w:val="center"/>
            </w:pPr>
            <w:r>
              <w:rPr>
                <w:rFonts w:hint="eastAsia"/>
              </w:rPr>
              <w:t>場　所</w:t>
            </w:r>
          </w:p>
        </w:tc>
        <w:tc>
          <w:tcPr>
            <w:tcW w:w="6945" w:type="dxa"/>
            <w:vAlign w:val="center"/>
          </w:tcPr>
          <w:p w14:paraId="305EBC92" w14:textId="29AF3E67" w:rsidR="003D7DFE" w:rsidRPr="00B164B1" w:rsidRDefault="003D7DFE" w:rsidP="00B164B1"/>
        </w:tc>
      </w:tr>
      <w:tr w:rsidR="00B164B1" w14:paraId="0BFFA014" w14:textId="77777777" w:rsidTr="00EF0204">
        <w:trPr>
          <w:trHeight w:val="375"/>
        </w:trPr>
        <w:tc>
          <w:tcPr>
            <w:tcW w:w="9072" w:type="dxa"/>
            <w:gridSpan w:val="3"/>
            <w:tcBorders>
              <w:bottom w:val="nil"/>
            </w:tcBorders>
            <w:vAlign w:val="center"/>
          </w:tcPr>
          <w:p w14:paraId="580D298B" w14:textId="7DCAB713" w:rsidR="00B164B1" w:rsidRDefault="00B164B1" w:rsidP="003D7DFE">
            <w:r>
              <w:rPr>
                <w:rFonts w:hint="eastAsia"/>
              </w:rPr>
              <w:t>事故発生の状況（車両、道路状況、処理内容等を詳細に記載）</w:t>
            </w:r>
          </w:p>
        </w:tc>
      </w:tr>
      <w:tr w:rsidR="00B164B1" w14:paraId="2EBD385E" w14:textId="77777777" w:rsidTr="00B164B1">
        <w:trPr>
          <w:trHeight w:val="2484"/>
        </w:trPr>
        <w:tc>
          <w:tcPr>
            <w:tcW w:w="9072" w:type="dxa"/>
            <w:gridSpan w:val="3"/>
            <w:tcBorders>
              <w:top w:val="nil"/>
            </w:tcBorders>
            <w:vAlign w:val="center"/>
          </w:tcPr>
          <w:p w14:paraId="2CE6D66F" w14:textId="77777777" w:rsidR="00B164B1" w:rsidRDefault="00B164B1" w:rsidP="003D7DFE"/>
        </w:tc>
      </w:tr>
    </w:tbl>
    <w:p w14:paraId="223702FD" w14:textId="77777777" w:rsidR="00717D74" w:rsidRDefault="00717D74" w:rsidP="00717D74">
      <w:pPr>
        <w:rPr>
          <w:rFonts w:ascii="ＭＳ ゴシック" w:eastAsia="ＭＳ ゴシック" w:hAnsi="ＭＳ ゴシック"/>
          <w:sz w:val="24"/>
          <w:szCs w:val="24"/>
        </w:rPr>
      </w:pPr>
    </w:p>
    <w:sectPr w:rsidR="00717D74" w:rsidSect="00093251">
      <w:pgSz w:w="11906" w:h="16838" w:code="9"/>
      <w:pgMar w:top="1440" w:right="1440" w:bottom="1134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7FE94" w14:textId="77777777" w:rsidR="007E50C3" w:rsidRDefault="007E50C3" w:rsidP="007E50C3">
      <w:r>
        <w:separator/>
      </w:r>
    </w:p>
  </w:endnote>
  <w:endnote w:type="continuationSeparator" w:id="0">
    <w:p w14:paraId="456AD9BB" w14:textId="77777777" w:rsidR="007E50C3" w:rsidRDefault="007E50C3" w:rsidP="007E5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明朝">
    <w:altName w:val="游ゴシック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S明朝">
    <w:altName w:val="游ゴシック"/>
    <w:panose1 w:val="00000000000000000000"/>
    <w:charset w:val="8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12400" w14:textId="77777777" w:rsidR="007E50C3" w:rsidRDefault="007E50C3" w:rsidP="007E50C3">
      <w:r>
        <w:separator/>
      </w:r>
    </w:p>
  </w:footnote>
  <w:footnote w:type="continuationSeparator" w:id="0">
    <w:p w14:paraId="46271732" w14:textId="77777777" w:rsidR="007E50C3" w:rsidRDefault="007E50C3" w:rsidP="007E5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C522E"/>
    <w:multiLevelType w:val="hybridMultilevel"/>
    <w:tmpl w:val="0F2A3BE4"/>
    <w:lvl w:ilvl="0" w:tplc="151C5392">
      <w:start w:val="1"/>
      <w:numFmt w:val="bullet"/>
      <w:lvlText w:val="●"/>
      <w:lvlJc w:val="left"/>
      <w:pPr>
        <w:ind w:left="720" w:hanging="360"/>
      </w:pPr>
    </w:lvl>
    <w:lvl w:ilvl="1" w:tplc="64BA88B0">
      <w:start w:val="1"/>
      <w:numFmt w:val="bullet"/>
      <w:lvlText w:val="○"/>
      <w:lvlJc w:val="left"/>
      <w:pPr>
        <w:ind w:left="1440" w:hanging="360"/>
      </w:pPr>
    </w:lvl>
    <w:lvl w:ilvl="2" w:tplc="5BF41C9C">
      <w:start w:val="1"/>
      <w:numFmt w:val="bullet"/>
      <w:lvlText w:val="■"/>
      <w:lvlJc w:val="left"/>
      <w:pPr>
        <w:ind w:left="2160" w:hanging="360"/>
      </w:pPr>
    </w:lvl>
    <w:lvl w:ilvl="3" w:tplc="EF2E5FC2">
      <w:start w:val="1"/>
      <w:numFmt w:val="bullet"/>
      <w:lvlText w:val="●"/>
      <w:lvlJc w:val="left"/>
      <w:pPr>
        <w:ind w:left="2880" w:hanging="360"/>
      </w:pPr>
    </w:lvl>
    <w:lvl w:ilvl="4" w:tplc="17B25B42">
      <w:start w:val="1"/>
      <w:numFmt w:val="bullet"/>
      <w:lvlText w:val="○"/>
      <w:lvlJc w:val="left"/>
      <w:pPr>
        <w:ind w:left="3600" w:hanging="360"/>
      </w:pPr>
    </w:lvl>
    <w:lvl w:ilvl="5" w:tplc="555875D8">
      <w:start w:val="1"/>
      <w:numFmt w:val="bullet"/>
      <w:lvlText w:val="■"/>
      <w:lvlJc w:val="left"/>
      <w:pPr>
        <w:ind w:left="4320" w:hanging="360"/>
      </w:pPr>
    </w:lvl>
    <w:lvl w:ilvl="6" w:tplc="54909DF4">
      <w:start w:val="1"/>
      <w:numFmt w:val="bullet"/>
      <w:lvlText w:val="●"/>
      <w:lvlJc w:val="left"/>
      <w:pPr>
        <w:ind w:left="5040" w:hanging="360"/>
      </w:pPr>
    </w:lvl>
    <w:lvl w:ilvl="7" w:tplc="FF8E84B8">
      <w:start w:val="1"/>
      <w:numFmt w:val="bullet"/>
      <w:lvlText w:val="●"/>
      <w:lvlJc w:val="left"/>
      <w:pPr>
        <w:ind w:left="5760" w:hanging="360"/>
      </w:pPr>
    </w:lvl>
    <w:lvl w:ilvl="8" w:tplc="E4EEFD0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5E9"/>
    <w:rsid w:val="00093251"/>
    <w:rsid w:val="000E2D70"/>
    <w:rsid w:val="000F3BC1"/>
    <w:rsid w:val="001100EC"/>
    <w:rsid w:val="001623D0"/>
    <w:rsid w:val="001806B7"/>
    <w:rsid w:val="00186549"/>
    <w:rsid w:val="001A0052"/>
    <w:rsid w:val="001B43A3"/>
    <w:rsid w:val="001C0876"/>
    <w:rsid w:val="002029EE"/>
    <w:rsid w:val="00222253"/>
    <w:rsid w:val="0022344A"/>
    <w:rsid w:val="00270169"/>
    <w:rsid w:val="002837F0"/>
    <w:rsid w:val="00294EC0"/>
    <w:rsid w:val="002D6D3D"/>
    <w:rsid w:val="003157F7"/>
    <w:rsid w:val="0032464B"/>
    <w:rsid w:val="00327AE5"/>
    <w:rsid w:val="00385B9C"/>
    <w:rsid w:val="00394AF9"/>
    <w:rsid w:val="00396BEC"/>
    <w:rsid w:val="003C61F0"/>
    <w:rsid w:val="003C6677"/>
    <w:rsid w:val="003D7DFE"/>
    <w:rsid w:val="00401029"/>
    <w:rsid w:val="00435785"/>
    <w:rsid w:val="0044322E"/>
    <w:rsid w:val="00450284"/>
    <w:rsid w:val="004C724A"/>
    <w:rsid w:val="004E3E65"/>
    <w:rsid w:val="004F7561"/>
    <w:rsid w:val="0050164C"/>
    <w:rsid w:val="005235C7"/>
    <w:rsid w:val="005327BB"/>
    <w:rsid w:val="00536CC2"/>
    <w:rsid w:val="00554A41"/>
    <w:rsid w:val="00593C36"/>
    <w:rsid w:val="00594F73"/>
    <w:rsid w:val="005F09C3"/>
    <w:rsid w:val="005F5174"/>
    <w:rsid w:val="0061028A"/>
    <w:rsid w:val="0061031B"/>
    <w:rsid w:val="006205DC"/>
    <w:rsid w:val="006D7F15"/>
    <w:rsid w:val="006E44A9"/>
    <w:rsid w:val="006F566C"/>
    <w:rsid w:val="007126A3"/>
    <w:rsid w:val="00717D74"/>
    <w:rsid w:val="00726015"/>
    <w:rsid w:val="00763D18"/>
    <w:rsid w:val="007C26F8"/>
    <w:rsid w:val="007C2B99"/>
    <w:rsid w:val="007D3EA6"/>
    <w:rsid w:val="007D5B7F"/>
    <w:rsid w:val="007D6AD3"/>
    <w:rsid w:val="007E50C3"/>
    <w:rsid w:val="008401D3"/>
    <w:rsid w:val="00891E71"/>
    <w:rsid w:val="00896614"/>
    <w:rsid w:val="008C6020"/>
    <w:rsid w:val="00902ECD"/>
    <w:rsid w:val="009200DC"/>
    <w:rsid w:val="00930C4A"/>
    <w:rsid w:val="00985B5B"/>
    <w:rsid w:val="009C43B9"/>
    <w:rsid w:val="009F4F38"/>
    <w:rsid w:val="00A27575"/>
    <w:rsid w:val="00A35913"/>
    <w:rsid w:val="00A47D1D"/>
    <w:rsid w:val="00A66531"/>
    <w:rsid w:val="00AE7D8D"/>
    <w:rsid w:val="00B065E0"/>
    <w:rsid w:val="00B164B1"/>
    <w:rsid w:val="00B537D1"/>
    <w:rsid w:val="00B61A90"/>
    <w:rsid w:val="00B9722A"/>
    <w:rsid w:val="00BA42A8"/>
    <w:rsid w:val="00BB6FAB"/>
    <w:rsid w:val="00BD3D51"/>
    <w:rsid w:val="00BE3AD8"/>
    <w:rsid w:val="00BF7F6E"/>
    <w:rsid w:val="00CB0199"/>
    <w:rsid w:val="00CC0653"/>
    <w:rsid w:val="00CD343F"/>
    <w:rsid w:val="00D078AC"/>
    <w:rsid w:val="00D601F7"/>
    <w:rsid w:val="00D72536"/>
    <w:rsid w:val="00E1290A"/>
    <w:rsid w:val="00E55A5D"/>
    <w:rsid w:val="00E62028"/>
    <w:rsid w:val="00EA5D36"/>
    <w:rsid w:val="00EB05E9"/>
    <w:rsid w:val="00EC766D"/>
    <w:rsid w:val="00ED0860"/>
    <w:rsid w:val="00F10A16"/>
    <w:rsid w:val="00FF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74E0619"/>
  <w15:docId w15:val="{67C53E4F-D77E-4A56-A08F-E5788588F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明朝" w:eastAsia="MS明朝" w:hAnsi="MS明朝" w:cs="MS明朝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6F8"/>
    <w:pPr>
      <w:widowControl w:val="0"/>
      <w:jc w:val="both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table" w:styleId="a9">
    <w:name w:val="Table Grid"/>
    <w:basedOn w:val="a1"/>
    <w:uiPriority w:val="39"/>
    <w:rsid w:val="00554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930C4A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E50C3"/>
  </w:style>
  <w:style w:type="paragraph" w:styleId="ad">
    <w:name w:val="footer"/>
    <w:basedOn w:val="a"/>
    <w:link w:val="ae"/>
    <w:uiPriority w:val="99"/>
    <w:unhideWhenUsed/>
    <w:rsid w:val="007E50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E5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AAEDB-5D4E-48E8-8A16-D4711B20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飯塚　信一</cp:lastModifiedBy>
  <cp:revision>2</cp:revision>
  <cp:lastPrinted>2026-06-19T05:42:00Z</cp:lastPrinted>
  <dcterms:created xsi:type="dcterms:W3CDTF">2026-06-20T08:39:00Z</dcterms:created>
  <dcterms:modified xsi:type="dcterms:W3CDTF">2026-06-20T08:39:00Z</dcterms:modified>
</cp:coreProperties>
</file>